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6A2D49FA" w:rsidR="00951C6E" w:rsidRPr="00706C41" w:rsidRDefault="00951C6E" w:rsidP="00706C41">
      <w:pPr>
        <w:pStyle w:val="a3"/>
        <w:jc w:val="center"/>
        <w:rPr>
          <w:rStyle w:val="a5"/>
          <w:sz w:val="24"/>
        </w:rPr>
      </w:pPr>
      <w:proofErr w:type="spellStart"/>
      <w:r w:rsidRPr="00706C41">
        <w:rPr>
          <w:rStyle w:val="a5"/>
          <w:sz w:val="24"/>
        </w:rPr>
        <w:t>CPE301</w:t>
      </w:r>
      <w:proofErr w:type="spellEnd"/>
      <w:r w:rsidR="00090765" w:rsidRPr="00706C41">
        <w:rPr>
          <w:rStyle w:val="a5"/>
          <w:sz w:val="24"/>
        </w:rPr>
        <w:t xml:space="preserve"> – SPRING 201</w:t>
      </w:r>
      <w:r w:rsidR="00180940">
        <w:rPr>
          <w:rStyle w:val="a5"/>
          <w:sz w:val="24"/>
        </w:rPr>
        <w:t>9</w:t>
      </w:r>
    </w:p>
    <w:p w14:paraId="5D1A4F32" w14:textId="4B19BD6B" w:rsidR="00951C6E" w:rsidRPr="00C635B4" w:rsidRDefault="00075B64" w:rsidP="00090765">
      <w:pPr>
        <w:pStyle w:val="a4"/>
        <w:jc w:val="center"/>
      </w:pPr>
      <w:proofErr w:type="spellStart"/>
      <w:r>
        <w:t>Midterm1</w:t>
      </w:r>
      <w:proofErr w:type="spellEnd"/>
    </w:p>
    <w:p w14:paraId="2610A7AE" w14:textId="07DBC2A5" w:rsidR="00180940" w:rsidRPr="00180940" w:rsidRDefault="00180940"/>
    <w:p w14:paraId="4E166A86" w14:textId="4DD97B15" w:rsidR="00180940" w:rsidRPr="00180940" w:rsidRDefault="00180940">
      <w:r w:rsidRPr="00180940">
        <w:t xml:space="preserve">Student Name: </w:t>
      </w:r>
      <w:r w:rsidR="0031172B">
        <w:t>Kyungseo Yun</w:t>
      </w:r>
    </w:p>
    <w:p w14:paraId="4D017191" w14:textId="2D7917A1" w:rsidR="00180940" w:rsidRPr="00180940" w:rsidRDefault="00180940">
      <w:r w:rsidRPr="00180940">
        <w:t>Student #:</w:t>
      </w:r>
      <w:r w:rsidR="0031172B">
        <w:t xml:space="preserve"> 2001091216</w:t>
      </w:r>
    </w:p>
    <w:p w14:paraId="3AB27599" w14:textId="3A01E11F" w:rsidR="00180940" w:rsidRPr="00180940" w:rsidRDefault="00180940">
      <w:r w:rsidRPr="00180940">
        <w:t xml:space="preserve">Student Email: </w:t>
      </w:r>
      <w:proofErr w:type="spellStart"/>
      <w:r w:rsidR="0031172B">
        <w:t>yunk93@unlv.nevada.edu</w:t>
      </w:r>
      <w:proofErr w:type="spellEnd"/>
    </w:p>
    <w:p w14:paraId="1059C962" w14:textId="2AC0427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31172B">
        <w:t xml:space="preserve"> </w:t>
      </w:r>
      <w:hyperlink r:id="rId7" w:history="1">
        <w:r w:rsidR="0031172B" w:rsidRPr="0031172B">
          <w:rPr>
            <w:rStyle w:val="a8"/>
          </w:rPr>
          <w:t>https://</w:t>
        </w:r>
        <w:proofErr w:type="spellStart"/>
        <w:r w:rsidR="0031172B" w:rsidRPr="0031172B">
          <w:rPr>
            <w:rStyle w:val="a8"/>
          </w:rPr>
          <w:t>github.com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biscuit0x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submission_yun.git</w:t>
        </w:r>
        <w:proofErr w:type="spellEnd"/>
      </w:hyperlink>
    </w:p>
    <w:p w14:paraId="442AF1CE" w14:textId="26028E4C" w:rsidR="00541CBD" w:rsidRDefault="002F5044">
      <w:r>
        <w:t>Directory</w:t>
      </w:r>
      <w:r w:rsidR="00541CBD">
        <w:t>:</w:t>
      </w:r>
      <w:r w:rsidR="0031172B">
        <w:t xml:space="preserve"> </w:t>
      </w:r>
      <w:proofErr w:type="spellStart"/>
      <w:r w:rsidR="0031172B" w:rsidRPr="0031172B">
        <w:t>submission_yun</w:t>
      </w:r>
      <w:proofErr w:type="spellEnd"/>
      <w:r w:rsidR="0031172B" w:rsidRPr="0031172B">
        <w:t>/</w:t>
      </w:r>
      <w:proofErr w:type="spellStart"/>
      <w:r w:rsidR="0031172B" w:rsidRPr="0031172B">
        <w:t>DesignAssignments</w:t>
      </w:r>
      <w:proofErr w:type="spellEnd"/>
      <w:r w:rsidR="0031172B" w:rsidRPr="0031172B">
        <w:t>/</w:t>
      </w:r>
      <w:proofErr w:type="spellStart"/>
      <w:r w:rsidR="00075B64">
        <w:t>midterm1</w:t>
      </w:r>
      <w:proofErr w:type="spellEnd"/>
      <w:r w:rsidR="0031172B" w:rsidRPr="0031172B">
        <w:t>/</w:t>
      </w:r>
    </w:p>
    <w:p w14:paraId="7EC65D7C" w14:textId="0ECDA894" w:rsidR="00541CBD" w:rsidRDefault="00541CBD"/>
    <w:p w14:paraId="6F3226D4" w14:textId="77777777" w:rsidR="00483C23" w:rsidRPr="0058372E" w:rsidRDefault="00483C23" w:rsidP="00483C23">
      <w:p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720898AF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In the document, for each task submit the modified or included code (only) with highlights and justifications of the modifications. Also, include the comments.</w:t>
      </w:r>
    </w:p>
    <w:p w14:paraId="4ED67393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proofErr w:type="spellStart"/>
      <w:r>
        <w:rPr>
          <w:rFonts w:asciiTheme="minorHAnsi" w:hAnsiTheme="minorHAnsi" w:cstheme="minorBidi"/>
          <w:szCs w:val="22"/>
        </w:rPr>
        <w:t>ESD301</w:t>
      </w:r>
      <w:proofErr w:type="spellEnd"/>
      <w:r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with one document and one video link file for each lab, place modified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named as </w:t>
      </w:r>
      <w:proofErr w:type="spellStart"/>
      <w:r w:rsidRPr="0058372E">
        <w:rPr>
          <w:rFonts w:asciiTheme="minorHAnsi" w:hAnsiTheme="minorHAnsi" w:cstheme="minorBidi"/>
          <w:szCs w:val="22"/>
        </w:rPr>
        <w:t>LabXX-TYY.</w:t>
      </w:r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141CADF0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LabXX-TYY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and place these files inside the folder.</w:t>
      </w:r>
    </w:p>
    <w:p w14:paraId="2B499A5E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42C17062" w14:textId="3A5F63E8" w:rsidR="00075B64" w:rsidRDefault="00483C23">
      <w:r w:rsidRPr="0058372E">
        <w:rPr>
          <w:rFonts w:asciiTheme="minorHAnsi" w:hAnsiTheme="minorHAnsi" w:cstheme="minorBidi"/>
          <w:szCs w:val="22"/>
        </w:rPr>
        <w:t xml:space="preserve"> </w:t>
      </w:r>
      <w:r w:rsidRPr="00180940">
        <w:br w:type="page"/>
      </w:r>
    </w:p>
    <w:p w14:paraId="78889352" w14:textId="0813929F" w:rsidR="00075B64" w:rsidRPr="00075B64" w:rsidRDefault="00075B64">
      <w:pPr>
        <w:rPr>
          <w:rFonts w:asciiTheme="minorHAnsi" w:hAnsiTheme="minorHAnsi" w:cstheme="minorHAnsi"/>
        </w:rPr>
      </w:pPr>
    </w:p>
    <w:p w14:paraId="219909B5" w14:textId="29ACD6A3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 xml:space="preserve">1. Components : </w:t>
      </w:r>
    </w:p>
    <w:p w14:paraId="1FCE6C9C" w14:textId="77777777" w:rsidR="00075B64" w:rsidRPr="00075B64" w:rsidRDefault="00075B64">
      <w:pPr>
        <w:rPr>
          <w:rFonts w:asciiTheme="minorHAnsi" w:hAnsiTheme="minorHAnsi" w:cstheme="minorHAnsi"/>
        </w:rPr>
      </w:pPr>
      <w:proofErr w:type="spellStart"/>
      <w:r w:rsidRPr="00075B64">
        <w:rPr>
          <w:rFonts w:asciiTheme="minorHAnsi" w:hAnsiTheme="minorHAnsi" w:cstheme="minorHAnsi"/>
        </w:rPr>
        <w:t>atmega328</w:t>
      </w:r>
      <w:proofErr w:type="spellEnd"/>
    </w:p>
    <w:p w14:paraId="5DA197C4" w14:textId="77777777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>jumper wires</w:t>
      </w:r>
    </w:p>
    <w:p w14:paraId="41A927AB" w14:textId="0AFE11C6" w:rsidR="00075B64" w:rsidRPr="00075B64" w:rsidRDefault="00075B64">
      <w:pPr>
        <w:rPr>
          <w:rFonts w:asciiTheme="minorHAnsi" w:hAnsiTheme="minorHAnsi" w:cstheme="minorHAnsi"/>
        </w:rPr>
      </w:pPr>
      <w:proofErr w:type="spellStart"/>
      <w:r w:rsidRPr="00075B64">
        <w:rPr>
          <w:rFonts w:asciiTheme="minorHAnsi" w:hAnsiTheme="minorHAnsi" w:cstheme="minorHAnsi"/>
        </w:rPr>
        <w:t>esp8366</w:t>
      </w:r>
      <w:proofErr w:type="spellEnd"/>
      <w:r w:rsidRPr="00075B64">
        <w:rPr>
          <w:rFonts w:asciiTheme="minorHAnsi" w:hAnsiTheme="minorHAnsi" w:cstheme="minorHAnsi"/>
        </w:rPr>
        <w:t xml:space="preserve"> </w:t>
      </w:r>
    </w:p>
    <w:p w14:paraId="3290263F" w14:textId="77777777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 xml:space="preserve">serial to </w:t>
      </w:r>
      <w:proofErr w:type="spellStart"/>
      <w:r w:rsidRPr="00075B64">
        <w:rPr>
          <w:rFonts w:asciiTheme="minorHAnsi" w:hAnsiTheme="minorHAnsi" w:cstheme="minorHAnsi"/>
        </w:rPr>
        <w:t>usb</w:t>
      </w:r>
      <w:proofErr w:type="spellEnd"/>
      <w:r w:rsidRPr="00075B64">
        <w:rPr>
          <w:rFonts w:asciiTheme="minorHAnsi" w:hAnsiTheme="minorHAnsi" w:cstheme="minorHAnsi"/>
        </w:rPr>
        <w:t xml:space="preserve"> module</w:t>
      </w:r>
    </w:p>
    <w:p w14:paraId="66B2EE0D" w14:textId="3709D0D1" w:rsidR="00075B64" w:rsidRPr="00075B64" w:rsidRDefault="00075B64">
      <w:pPr>
        <w:rPr>
          <w:rFonts w:asciiTheme="minorHAnsi" w:hAnsiTheme="minorHAnsi" w:cstheme="minorHAnsi"/>
        </w:rPr>
      </w:pPr>
      <w:proofErr w:type="spellStart"/>
      <w:r w:rsidRPr="00075B64">
        <w:rPr>
          <w:rFonts w:asciiTheme="minorHAnsi" w:hAnsiTheme="minorHAnsi" w:cstheme="minorHAnsi"/>
        </w:rPr>
        <w:t>DHT11</w:t>
      </w:r>
      <w:proofErr w:type="spellEnd"/>
      <w:r w:rsidRPr="00075B64">
        <w:rPr>
          <w:rFonts w:asciiTheme="minorHAnsi" w:hAnsiTheme="minorHAnsi" w:cstheme="minorHAnsi"/>
        </w:rPr>
        <w:t xml:space="preserve"> </w:t>
      </w:r>
      <w:proofErr w:type="spellStart"/>
      <w:r w:rsidRPr="00075B64">
        <w:rPr>
          <w:rFonts w:asciiTheme="minorHAnsi" w:hAnsiTheme="minorHAnsi" w:cstheme="minorHAnsi"/>
        </w:rPr>
        <w:t>humidity&amp;temperature</w:t>
      </w:r>
      <w:proofErr w:type="spellEnd"/>
      <w:r w:rsidRPr="00075B64">
        <w:rPr>
          <w:rFonts w:asciiTheme="minorHAnsi" w:hAnsiTheme="minorHAnsi" w:cstheme="minorHAnsi"/>
        </w:rPr>
        <w:t xml:space="preserve"> sensor (broke my </w:t>
      </w:r>
      <w:proofErr w:type="spellStart"/>
      <w:r w:rsidRPr="00075B64">
        <w:rPr>
          <w:rFonts w:asciiTheme="minorHAnsi" w:hAnsiTheme="minorHAnsi" w:cstheme="minorHAnsi"/>
        </w:rPr>
        <w:t>LM35</w:t>
      </w:r>
      <w:proofErr w:type="spellEnd"/>
      <w:r w:rsidRPr="00075B64">
        <w:rPr>
          <w:rFonts w:asciiTheme="minorHAnsi" w:hAnsiTheme="minorHAnsi" w:cstheme="minorHAnsi"/>
        </w:rPr>
        <w:t xml:space="preserve"> sensor)</w:t>
      </w:r>
    </w:p>
    <w:p w14:paraId="0E9CB660" w14:textId="2D0D2930" w:rsidR="00075B64" w:rsidRPr="00075B64" w:rsidRDefault="00075B64">
      <w:pPr>
        <w:rPr>
          <w:rFonts w:asciiTheme="minorHAnsi" w:hAnsiTheme="minorHAnsi" w:cstheme="minorHAnsi"/>
        </w:rPr>
      </w:pPr>
    </w:p>
    <w:p w14:paraId="145A2DC4" w14:textId="74098C35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 xml:space="preserve">2. C code </w:t>
      </w:r>
    </w:p>
    <w:p w14:paraId="2DDBB9C2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F_CPU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proofErr w:type="spellEnd"/>
    </w:p>
    <w:p w14:paraId="61721780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115200</w:t>
      </w:r>
    </w:p>
    <w:p w14:paraId="70FC6309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BAUD_PRESCALAR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F_CPU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16UL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D7052CC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251FC4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040A33B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AC2E02E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11F2511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2DDEDA5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6F29F13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CD3DFF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set_timer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//timer initialization</w:t>
      </w:r>
    </w:p>
    <w:p w14:paraId="70D02BE9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initialization</w:t>
      </w:r>
    </w:p>
    <w:p w14:paraId="7D318666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//read temperature</w:t>
      </w:r>
    </w:p>
    <w:p w14:paraId="6FFDE186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esplorer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up</w:t>
      </w:r>
    </w:p>
    <w:p w14:paraId="79C1D63A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</w:t>
      </w:r>
    </w:p>
    <w:p w14:paraId="1C44555A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48B0EED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str);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5C85A89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461BB3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A18B60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E6CCA8C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A3538D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AC8F0E9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9CEE652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</w:t>
      </w:r>
      <w:proofErr w:type="spellEnd"/>
    </w:p>
    <w:p w14:paraId="1166C32A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AT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setttings</w:t>
      </w:r>
      <w:proofErr w:type="spellEnd"/>
    </w:p>
    <w:p w14:paraId="2E59E0F9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set_timer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Timer/Interrupt</w:t>
      </w:r>
    </w:p>
    <w:p w14:paraId="49188B92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ADC</w:t>
      </w:r>
    </w:p>
    <w:p w14:paraId="4DAF3515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9446B0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forever</w:t>
      </w:r>
    </w:p>
    <w:p w14:paraId="3468A288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D301805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163EC6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5730C4B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AB7555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TIMER1_OVF_vect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1C120CA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temp</w:t>
      </w:r>
    </w:p>
    <w:p w14:paraId="69138FDD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temp[50];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E83111E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(temp),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//read into temp buffer</w:t>
      </w:r>
    </w:p>
    <w:p w14:paraId="753471BB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"AT+CIPSTART=\"TCP\",\"api.thingspeak.com\",80\r\n"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//connect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</w:p>
    <w:p w14:paraId="77FBF7DC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(3000);</w:t>
      </w:r>
    </w:p>
    <w:p w14:paraId="1860A68A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AT+CIPSEND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=50\r\n"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50 characters</w:t>
      </w:r>
    </w:p>
    <w:p w14:paraId="4EE1BA19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44AD333D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update?key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W7PJEYOYV6BGU372&amp;field1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//channel key</w:t>
      </w:r>
    </w:p>
    <w:p w14:paraId="4393830D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(temp);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//send temperature </w:t>
      </w:r>
    </w:p>
    <w:p w14:paraId="0D17660A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55B238B7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AT+CIPCLOSE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//end</w:t>
      </w:r>
    </w:p>
    <w:p w14:paraId="3136AF54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19F1041B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</w:t>
      </w:r>
    </w:p>
    <w:p w14:paraId="4E374A70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A2F813B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7D8668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99A12AF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=4;</w:t>
      </w:r>
    </w:p>
    <w:p w14:paraId="16CB8151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//initialize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182CCDAE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9DB4A1B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ADSC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B6A2A2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ADSC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4589FCDD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ADC;</w:t>
      </w:r>
    </w:p>
    <w:p w14:paraId="59B68639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(50);</w:t>
      </w:r>
    </w:p>
    <w:p w14:paraId="4A480DAD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417EF0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average</w:t>
      </w:r>
    </w:p>
    <w:p w14:paraId="70AF95E6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169B28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4B1816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set_timer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E7D391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timer1</w:t>
      </w:r>
      <w:proofErr w:type="spellEnd"/>
    </w:p>
    <w:p w14:paraId="5CAC37C4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TIMSK1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TOIE0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//Enable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Timer1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Interrupt</w:t>
      </w:r>
    </w:p>
    <w:p w14:paraId="55E44F17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sei();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Global Interrupt</w:t>
      </w:r>
    </w:p>
    <w:p w14:paraId="32BB0CFC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CS12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CS10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1024 </w:t>
      </w:r>
    </w:p>
    <w:p w14:paraId="4CEDDB0A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BF8F103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42ECE2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A86906A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5F0527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UBRR0H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355906B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UBRR0L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BAUD 115200</w:t>
      </w:r>
    </w:p>
    <w:p w14:paraId="34923E40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UCSR0C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UCSZ01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UCSZ00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8-bit data */</w:t>
      </w:r>
    </w:p>
    <w:p w14:paraId="696AEDF2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UCSR0B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RXEN0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TXEN0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RX and TX */</w:t>
      </w:r>
    </w:p>
    <w:p w14:paraId="46374ECE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D71245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E4CE50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CBA676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//wait until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UDR0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empty</w:t>
      </w:r>
    </w:p>
    <w:p w14:paraId="4ABDB6B6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UCSR0A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UDRE0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B1746A5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UDR0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//transmit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</w:t>
      </w:r>
      <w:proofErr w:type="spellEnd"/>
    </w:p>
    <w:p w14:paraId="76FE22AC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E850EB5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91F0BA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str)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6CCC12B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((*str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81B9844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UCSR0A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UDRE0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//wait until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UDR0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empty</w:t>
      </w:r>
    </w:p>
    <w:p w14:paraId="45AD361B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(*str);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//transmit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</w:t>
      </w:r>
      <w:proofErr w:type="spellEnd"/>
    </w:p>
    <w:p w14:paraId="210175A3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str++;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00AC129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7A11EA8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B21E7EE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CB4138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691DE2E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ADMUX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REFS1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</w:t>
      </w:r>
    </w:p>
    <w:p w14:paraId="65056692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REFS0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Selected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</w:p>
    <w:p w14:paraId="1B3CE368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ADLAR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Left Adjust Result OFF</w:t>
      </w:r>
    </w:p>
    <w:p w14:paraId="09ECC3A2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MUX2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</w:t>
      </w:r>
    </w:p>
    <w:p w14:paraId="5B19CFD4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MUX1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 0 1</w:t>
      </w:r>
    </w:p>
    <w:p w14:paraId="0846D7C7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MUX0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Channel 5 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PC5</w:t>
      </w:r>
      <w:proofErr w:type="spellEnd"/>
    </w:p>
    <w:p w14:paraId="20D0A604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(1&lt;&lt;ADEN)|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ADC</w:t>
      </w:r>
    </w:p>
    <w:p w14:paraId="7F7DAE2F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ADSC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Do not start conversion</w:t>
      </w:r>
    </w:p>
    <w:p w14:paraId="13902CE6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Auto Trigger Disabled</w:t>
      </w:r>
    </w:p>
    <w:p w14:paraId="1D1735B8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Interrupt Flag Cleared</w:t>
      </w:r>
    </w:p>
    <w:p w14:paraId="1E74963C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(0&lt;&lt;ADIE)|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Interrupt Disabled</w:t>
      </w:r>
    </w:p>
    <w:p w14:paraId="79B42CB9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ADPS2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</w:t>
      </w:r>
    </w:p>
    <w:p w14:paraId="1024A680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ADPS1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</w:t>
      </w:r>
    </w:p>
    <w:p w14:paraId="6914488D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ADPS0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32</w:t>
      </w:r>
    </w:p>
    <w:p w14:paraId="4A303113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D7764D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E23DFE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7100D4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Sends AT, expect OK</w:t>
      </w:r>
    </w:p>
    <w:p w14:paraId="5139B0C3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2D3F0A79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AT+CWMODE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Sends mode set to station, expect OK</w:t>
      </w:r>
    </w:p>
    <w:p w14:paraId="6681916E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13B5221F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AT+CWLAP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Send command to list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networks, expect list</w:t>
      </w:r>
    </w:p>
    <w:p w14:paraId="26EACE17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(4000);</w:t>
      </w:r>
    </w:p>
    <w:p w14:paraId="18F0FF21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AT+CWJAP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=\"Yun\",\"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st980204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Send command to  join guest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, expect OK</w:t>
      </w:r>
    </w:p>
    <w:p w14:paraId="7078665C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(3000);</w:t>
      </w:r>
    </w:p>
    <w:p w14:paraId="55FBBB4D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4D57C2" w14:textId="77777777" w:rsidR="00075B64" w:rsidRDefault="00075B64" w:rsidP="00075B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54B585" w14:textId="247F071F" w:rsidR="00075B64" w:rsidRPr="00075B64" w:rsidRDefault="00075B64">
      <w:pPr>
        <w:rPr>
          <w:rFonts w:asciiTheme="minorHAnsi" w:hAnsiTheme="minorHAnsi" w:cstheme="minorHAnsi"/>
        </w:rPr>
      </w:pPr>
    </w:p>
    <w:p w14:paraId="384100BC" w14:textId="2A8B4342" w:rsid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 xml:space="preserve">3. Schematic </w:t>
      </w:r>
    </w:p>
    <w:p w14:paraId="3B9FF4D2" w14:textId="67A0EC01" w:rsidR="00AB1EED" w:rsidRDefault="00AB1EED">
      <w:pPr>
        <w:rPr>
          <w:rFonts w:asciiTheme="minorHAnsi" w:hAnsiTheme="minorHAnsi" w:cstheme="minorHAnsi"/>
        </w:rPr>
      </w:pPr>
      <w:r w:rsidRPr="00AB1EED">
        <w:rPr>
          <w:rFonts w:asciiTheme="minorHAnsi" w:hAnsiTheme="minorHAnsi" w:cstheme="minorHAnsi"/>
        </w:rPr>
        <w:drawing>
          <wp:inline distT="0" distB="0" distL="0" distR="0" wp14:anchorId="0CC085D2" wp14:editId="50DA73FF">
            <wp:extent cx="3727642" cy="2946551"/>
            <wp:effectExtent l="0" t="0" r="635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D18F" w14:textId="77777777" w:rsidR="00AB1EED" w:rsidRPr="00075B64" w:rsidRDefault="00AB1EED">
      <w:pPr>
        <w:rPr>
          <w:rFonts w:asciiTheme="minorHAnsi" w:hAnsiTheme="minorHAnsi" w:cstheme="minorHAnsi"/>
        </w:rPr>
      </w:pPr>
    </w:p>
    <w:p w14:paraId="14E4C9C0" w14:textId="281C7D1B" w:rsidR="00075B64" w:rsidRPr="00075B64" w:rsidRDefault="00075B64">
      <w:pPr>
        <w:rPr>
          <w:rFonts w:asciiTheme="minorHAnsi" w:hAnsiTheme="minorHAnsi" w:cstheme="minorHAnsi"/>
        </w:rPr>
      </w:pPr>
    </w:p>
    <w:p w14:paraId="67F841AF" w14:textId="4353BA5D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 xml:space="preserve">4. Screenshot </w:t>
      </w:r>
    </w:p>
    <w:p w14:paraId="7E215E65" w14:textId="2336B48B" w:rsidR="00075B64" w:rsidRPr="00075B64" w:rsidRDefault="00075B64">
      <w:pPr>
        <w:rPr>
          <w:rFonts w:asciiTheme="minorHAnsi" w:hAnsiTheme="minorHAnsi" w:cstheme="minorHAnsi"/>
        </w:rPr>
      </w:pPr>
      <w:r w:rsidRPr="00075B64">
        <w:rPr>
          <w:rFonts w:asciiTheme="minorHAnsi" w:hAnsiTheme="minorHAnsi" w:cstheme="minorHAnsi"/>
        </w:rPr>
        <w:t xml:space="preserve">Atmel studio : </w:t>
      </w:r>
    </w:p>
    <w:p w14:paraId="554CB8B1" w14:textId="5351F9DE" w:rsidR="00075B64" w:rsidRDefault="00075B64">
      <w:r w:rsidRPr="00075B64">
        <w:drawing>
          <wp:inline distT="0" distB="0" distL="0" distR="0" wp14:anchorId="0AEB930B" wp14:editId="1159F68A">
            <wp:extent cx="5943600" cy="324231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E35B" w14:textId="03EAF2B4" w:rsidR="00075B64" w:rsidRDefault="00075B64" w:rsidP="00075B64">
      <w:pPr>
        <w:pStyle w:val="a3"/>
      </w:pPr>
    </w:p>
    <w:p w14:paraId="2CF3D367" w14:textId="77777777" w:rsidR="00075B64" w:rsidRDefault="00075B64" w:rsidP="00075B64">
      <w:pPr>
        <w:pStyle w:val="a3"/>
      </w:pPr>
      <w:proofErr w:type="spellStart"/>
      <w:r>
        <w:t>Esplore</w:t>
      </w:r>
      <w:proofErr w:type="spellEnd"/>
      <w:r>
        <w:t xml:space="preserve"> : </w:t>
      </w:r>
    </w:p>
    <w:p w14:paraId="676D924B" w14:textId="1A116FFA" w:rsidR="00075B64" w:rsidRDefault="00075B64" w:rsidP="00075B64">
      <w:pPr>
        <w:pStyle w:val="a3"/>
      </w:pPr>
      <w:r w:rsidRPr="00075B64">
        <w:lastRenderedPageBreak/>
        <w:drawing>
          <wp:inline distT="0" distB="0" distL="0" distR="0" wp14:anchorId="5220C4D0" wp14:editId="41D64A94">
            <wp:extent cx="5943600" cy="339979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846A" w14:textId="6A2519CC" w:rsidR="00075B64" w:rsidRDefault="00075B64" w:rsidP="00075B64">
      <w:pPr>
        <w:pStyle w:val="a3"/>
      </w:pPr>
    </w:p>
    <w:p w14:paraId="2C5B987A" w14:textId="563D7F07" w:rsidR="00075B64" w:rsidRDefault="00BF7E1F" w:rsidP="00075B64">
      <w:pPr>
        <w:pStyle w:val="a3"/>
      </w:pPr>
      <w:proofErr w:type="spellStart"/>
      <w:r>
        <w:t>Thingspeak</w:t>
      </w:r>
      <w:proofErr w:type="spellEnd"/>
      <w:r>
        <w:t xml:space="preserve"> : </w:t>
      </w:r>
    </w:p>
    <w:p w14:paraId="103F141A" w14:textId="01F95A36" w:rsidR="00BF7E1F" w:rsidRDefault="00BF7E1F" w:rsidP="00075B64">
      <w:pPr>
        <w:pStyle w:val="a3"/>
      </w:pPr>
      <w:r w:rsidRPr="00BF7E1F">
        <w:drawing>
          <wp:inline distT="0" distB="0" distL="0" distR="0" wp14:anchorId="6E6D8FF7" wp14:editId="7C38E492">
            <wp:extent cx="3041806" cy="1974951"/>
            <wp:effectExtent l="0" t="0" r="635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1806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4A21" w14:textId="66C36EA6" w:rsidR="00BF7E1F" w:rsidRDefault="00BF7E1F" w:rsidP="00075B64">
      <w:pPr>
        <w:pStyle w:val="a3"/>
      </w:pPr>
    </w:p>
    <w:p w14:paraId="7278B3AA" w14:textId="77777777" w:rsidR="00BF7E1F" w:rsidRDefault="00BF7E1F" w:rsidP="00075B64">
      <w:pPr>
        <w:pStyle w:val="a3"/>
      </w:pPr>
    </w:p>
    <w:p w14:paraId="6406BB28" w14:textId="77777777" w:rsidR="00BF7E1F" w:rsidRDefault="00BF7E1F" w:rsidP="00075B64">
      <w:pPr>
        <w:pStyle w:val="a3"/>
      </w:pPr>
    </w:p>
    <w:p w14:paraId="1ED7365A" w14:textId="77777777" w:rsidR="00BF7E1F" w:rsidRDefault="00BF7E1F" w:rsidP="00075B64">
      <w:pPr>
        <w:pStyle w:val="a3"/>
      </w:pPr>
    </w:p>
    <w:p w14:paraId="3B8B3447" w14:textId="77777777" w:rsidR="00BF7E1F" w:rsidRDefault="00BF7E1F" w:rsidP="00075B64">
      <w:pPr>
        <w:pStyle w:val="a3"/>
      </w:pPr>
    </w:p>
    <w:p w14:paraId="3E3F344E" w14:textId="77777777" w:rsidR="00BF7E1F" w:rsidRDefault="00BF7E1F" w:rsidP="00075B64">
      <w:pPr>
        <w:pStyle w:val="a3"/>
      </w:pPr>
    </w:p>
    <w:p w14:paraId="7F4E99A2" w14:textId="77777777" w:rsidR="00BF7E1F" w:rsidRDefault="00BF7E1F" w:rsidP="00075B64">
      <w:pPr>
        <w:pStyle w:val="a3"/>
      </w:pPr>
    </w:p>
    <w:p w14:paraId="1F67DDF2" w14:textId="77777777" w:rsidR="00BF7E1F" w:rsidRDefault="00BF7E1F" w:rsidP="00075B64">
      <w:pPr>
        <w:pStyle w:val="a3"/>
      </w:pPr>
    </w:p>
    <w:p w14:paraId="7D5B8A6F" w14:textId="77777777" w:rsidR="00BF7E1F" w:rsidRDefault="00BF7E1F" w:rsidP="00075B64">
      <w:pPr>
        <w:pStyle w:val="a3"/>
      </w:pPr>
    </w:p>
    <w:p w14:paraId="4F87A542" w14:textId="77777777" w:rsidR="00BF7E1F" w:rsidRDefault="00BF7E1F" w:rsidP="00075B64">
      <w:pPr>
        <w:pStyle w:val="a3"/>
      </w:pPr>
    </w:p>
    <w:p w14:paraId="3AB11E42" w14:textId="747FE340" w:rsidR="00BF7E1F" w:rsidRDefault="00BF7E1F" w:rsidP="00BF7E1F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3A09406" wp14:editId="71195933">
            <wp:simplePos x="0" y="0"/>
            <wp:positionH relativeFrom="column">
              <wp:posOffset>-44450</wp:posOffset>
            </wp:positionH>
            <wp:positionV relativeFrom="paragraph">
              <wp:posOffset>349250</wp:posOffset>
            </wp:positionV>
            <wp:extent cx="5937250" cy="4457700"/>
            <wp:effectExtent l="0" t="0" r="6350" b="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5. Photo / video </w:t>
      </w:r>
    </w:p>
    <w:p w14:paraId="693DF37A" w14:textId="08B27873" w:rsidR="00BF7E1F" w:rsidRPr="00BF7E1F" w:rsidRDefault="00BF7E1F" w:rsidP="00BF7E1F"/>
    <w:p w14:paraId="12659199" w14:textId="5D8F4763" w:rsidR="00BF7E1F" w:rsidRDefault="00BF7E1F" w:rsidP="00BF7E1F">
      <w:pPr>
        <w:jc w:val="right"/>
      </w:pPr>
    </w:p>
    <w:p w14:paraId="03CA97DA" w14:textId="61450706" w:rsidR="00BF7E1F" w:rsidRPr="00BF7E1F" w:rsidRDefault="00BF7E1F" w:rsidP="00BF7E1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(broke </w:t>
      </w:r>
      <w:proofErr w:type="spellStart"/>
      <w:r>
        <w:rPr>
          <w:rFonts w:asciiTheme="minorHAnsi" w:hAnsiTheme="minorHAnsi" w:cstheme="minorHAnsi"/>
        </w:rPr>
        <w:t>LM35</w:t>
      </w:r>
      <w:proofErr w:type="spellEnd"/>
      <w:r>
        <w:rPr>
          <w:rFonts w:asciiTheme="minorHAnsi" w:hAnsiTheme="minorHAnsi" w:cstheme="minorHAnsi"/>
        </w:rPr>
        <w:t xml:space="preserve"> sensor, so used </w:t>
      </w:r>
      <w:proofErr w:type="spellStart"/>
      <w:r w:rsidR="00926FCC">
        <w:rPr>
          <w:rFonts w:asciiTheme="minorHAnsi" w:hAnsiTheme="minorHAnsi" w:cstheme="minorHAnsi"/>
        </w:rPr>
        <w:t>DHT11</w:t>
      </w:r>
      <w:proofErr w:type="spellEnd"/>
      <w:r w:rsidR="00926FCC">
        <w:rPr>
          <w:rFonts w:asciiTheme="minorHAnsi" w:hAnsiTheme="minorHAnsi" w:cstheme="minorHAnsi"/>
        </w:rPr>
        <w:t xml:space="preserve"> </w:t>
      </w:r>
      <w:proofErr w:type="spellStart"/>
      <w:r w:rsidR="00926FCC">
        <w:rPr>
          <w:rFonts w:asciiTheme="minorHAnsi" w:hAnsiTheme="minorHAnsi" w:cstheme="minorHAnsi"/>
        </w:rPr>
        <w:t>humidity&amp;temperature</w:t>
      </w:r>
      <w:proofErr w:type="spellEnd"/>
      <w:r w:rsidR="00926FCC">
        <w:rPr>
          <w:rFonts w:asciiTheme="minorHAnsi" w:hAnsiTheme="minorHAnsi" w:cstheme="minorHAnsi"/>
        </w:rPr>
        <w:t xml:space="preserve"> sensor)</w:t>
      </w:r>
    </w:p>
    <w:p w14:paraId="1D6C3AC5" w14:textId="5C174772" w:rsidR="00BF7E1F" w:rsidRPr="00BF7E1F" w:rsidRDefault="00BF7E1F" w:rsidP="00BF7E1F"/>
    <w:p w14:paraId="041CBCE1" w14:textId="60F199A6" w:rsidR="00BF7E1F" w:rsidRDefault="00AB1EED" w:rsidP="00BF7E1F">
      <w:hyperlink r:id="rId13" w:history="1">
        <w:r w:rsidRPr="00893039">
          <w:rPr>
            <w:rStyle w:val="a8"/>
          </w:rPr>
          <w:t>https://</w:t>
        </w:r>
        <w:proofErr w:type="spellStart"/>
        <w:r w:rsidRPr="00893039">
          <w:rPr>
            <w:rStyle w:val="a8"/>
          </w:rPr>
          <w:t>youtu.be</w:t>
        </w:r>
        <w:proofErr w:type="spellEnd"/>
        <w:r w:rsidRPr="00893039">
          <w:rPr>
            <w:rStyle w:val="a8"/>
          </w:rPr>
          <w:t>/</w:t>
        </w:r>
        <w:proofErr w:type="spellStart"/>
        <w:r w:rsidRPr="00893039">
          <w:rPr>
            <w:rStyle w:val="a8"/>
          </w:rPr>
          <w:t>3dKTiEkg02E</w:t>
        </w:r>
        <w:proofErr w:type="spellEnd"/>
      </w:hyperlink>
    </w:p>
    <w:p w14:paraId="3096D583" w14:textId="77777777" w:rsidR="00AB1EED" w:rsidRPr="00BF7E1F" w:rsidRDefault="00AB1EED" w:rsidP="00BF7E1F">
      <w:bookmarkStart w:id="0" w:name="_GoBack"/>
      <w:bookmarkEnd w:id="0"/>
    </w:p>
    <w:p w14:paraId="15044116" w14:textId="5F419DF7" w:rsidR="00BF7E1F" w:rsidRPr="00BF7E1F" w:rsidRDefault="00BF7E1F" w:rsidP="00BF7E1F"/>
    <w:p w14:paraId="7355F6AD" w14:textId="43E544E8" w:rsidR="00BF7E1F" w:rsidRPr="00BF7E1F" w:rsidRDefault="00BF7E1F" w:rsidP="00BF7E1F"/>
    <w:p w14:paraId="4D914E13" w14:textId="5A6D07EA" w:rsidR="00BF7E1F" w:rsidRPr="00BF7E1F" w:rsidRDefault="00BF7E1F" w:rsidP="00BF7E1F"/>
    <w:p w14:paraId="23D5941F" w14:textId="53A02341" w:rsidR="00BF7E1F" w:rsidRPr="00BF7E1F" w:rsidRDefault="00BF7E1F" w:rsidP="00BF7E1F"/>
    <w:p w14:paraId="41756515" w14:textId="4FB3A2C1" w:rsidR="00BF7E1F" w:rsidRPr="00BF7E1F" w:rsidRDefault="00BF7E1F" w:rsidP="00BF7E1F"/>
    <w:p w14:paraId="3977B4EF" w14:textId="4065011A" w:rsidR="00BF7E1F" w:rsidRPr="00BF7E1F" w:rsidRDefault="00BF7E1F" w:rsidP="00BF7E1F"/>
    <w:p w14:paraId="7DE818D6" w14:textId="4C0DB424" w:rsidR="00BF7E1F" w:rsidRPr="00BF7E1F" w:rsidRDefault="00BF7E1F" w:rsidP="00BF7E1F"/>
    <w:p w14:paraId="44C4A038" w14:textId="464367B3" w:rsidR="00BF7E1F" w:rsidRPr="00BF7E1F" w:rsidRDefault="00BF7E1F" w:rsidP="00BF7E1F"/>
    <w:p w14:paraId="22EE1253" w14:textId="2241BAE4" w:rsidR="00BF7E1F" w:rsidRPr="00BF7E1F" w:rsidRDefault="00BF7E1F" w:rsidP="00BF7E1F"/>
    <w:p w14:paraId="4EAB9445" w14:textId="2763F3EF" w:rsidR="00BF7E1F" w:rsidRPr="00BF7E1F" w:rsidRDefault="00BF7E1F" w:rsidP="00BF7E1F"/>
    <w:p w14:paraId="4091DBA2" w14:textId="36A3BE74" w:rsidR="00BF7E1F" w:rsidRPr="00BF7E1F" w:rsidRDefault="00BF7E1F" w:rsidP="00BF7E1F"/>
    <w:p w14:paraId="42CE317F" w14:textId="7B4DA84E" w:rsidR="00BF7E1F" w:rsidRPr="00BF7E1F" w:rsidRDefault="00BF7E1F" w:rsidP="00BF7E1F"/>
    <w:p w14:paraId="6D3EAA00" w14:textId="180CB0F9" w:rsidR="00BF7E1F" w:rsidRPr="00BF7E1F" w:rsidRDefault="00BF7E1F" w:rsidP="00BF7E1F"/>
    <w:p w14:paraId="39EDF462" w14:textId="78C528B8" w:rsidR="00BF7E1F" w:rsidRPr="00BF7E1F" w:rsidRDefault="00BF7E1F" w:rsidP="00BF7E1F"/>
    <w:p w14:paraId="3EB801DF" w14:textId="342C9890" w:rsidR="00BF7E1F" w:rsidRPr="00BF7E1F" w:rsidRDefault="00BF7E1F" w:rsidP="00BF7E1F"/>
    <w:p w14:paraId="2DE589E8" w14:textId="59E84898" w:rsidR="00BF7E1F" w:rsidRPr="00BF7E1F" w:rsidRDefault="00BF7E1F" w:rsidP="00BF7E1F"/>
    <w:p w14:paraId="3F35DBB7" w14:textId="103AD5EC" w:rsidR="00BF7E1F" w:rsidRPr="00BF7E1F" w:rsidRDefault="00BF7E1F" w:rsidP="00BF7E1F"/>
    <w:p w14:paraId="3C2D7B6D" w14:textId="37E4E362" w:rsidR="00BF7E1F" w:rsidRPr="00BF7E1F" w:rsidRDefault="00BF7E1F" w:rsidP="00BF7E1F"/>
    <w:p w14:paraId="62F3F7D2" w14:textId="44772F98" w:rsidR="00BF7E1F" w:rsidRPr="00BF7E1F" w:rsidRDefault="00BF7E1F" w:rsidP="00BF7E1F"/>
    <w:p w14:paraId="2B69C12C" w14:textId="13247E7E" w:rsidR="00BF7E1F" w:rsidRPr="00BF7E1F" w:rsidRDefault="00BF7E1F" w:rsidP="00BF7E1F"/>
    <w:p w14:paraId="7A156284" w14:textId="77777777" w:rsidR="00BF7E1F" w:rsidRPr="00BF7E1F" w:rsidRDefault="00BF7E1F" w:rsidP="00BF7E1F"/>
    <w:sectPr w:rsidR="00BF7E1F" w:rsidRPr="00BF7E1F" w:rsidSect="00C95D15">
      <w:pgSz w:w="12240" w:h="15840"/>
      <w:pgMar w:top="1440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83ACC2" w14:textId="77777777" w:rsidR="00E61E82" w:rsidRDefault="00E61E82" w:rsidP="00C95D15">
      <w:r>
        <w:separator/>
      </w:r>
    </w:p>
  </w:endnote>
  <w:endnote w:type="continuationSeparator" w:id="0">
    <w:p w14:paraId="3032A32D" w14:textId="77777777" w:rsidR="00E61E82" w:rsidRDefault="00E61E82" w:rsidP="00C95D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46A4C2" w14:textId="77777777" w:rsidR="00E61E82" w:rsidRDefault="00E61E82" w:rsidP="00C95D15">
      <w:r>
        <w:separator/>
      </w:r>
    </w:p>
  </w:footnote>
  <w:footnote w:type="continuationSeparator" w:id="0">
    <w:p w14:paraId="501E17B3" w14:textId="77777777" w:rsidR="00E61E82" w:rsidRDefault="00E61E82" w:rsidP="00C95D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75B64"/>
    <w:rsid w:val="00090765"/>
    <w:rsid w:val="0014776D"/>
    <w:rsid w:val="00180940"/>
    <w:rsid w:val="001C0A0F"/>
    <w:rsid w:val="001F48AF"/>
    <w:rsid w:val="002563EC"/>
    <w:rsid w:val="00291F55"/>
    <w:rsid w:val="002F5044"/>
    <w:rsid w:val="0031172B"/>
    <w:rsid w:val="00395290"/>
    <w:rsid w:val="003F4D5A"/>
    <w:rsid w:val="00483C23"/>
    <w:rsid w:val="004F4DFB"/>
    <w:rsid w:val="00541CBD"/>
    <w:rsid w:val="0058372E"/>
    <w:rsid w:val="00691A52"/>
    <w:rsid w:val="00706C41"/>
    <w:rsid w:val="00731E09"/>
    <w:rsid w:val="007700B3"/>
    <w:rsid w:val="007B75D0"/>
    <w:rsid w:val="007C363C"/>
    <w:rsid w:val="007D5127"/>
    <w:rsid w:val="008077AA"/>
    <w:rsid w:val="00926FCC"/>
    <w:rsid w:val="00951C6E"/>
    <w:rsid w:val="009B1632"/>
    <w:rsid w:val="00A23491"/>
    <w:rsid w:val="00A2430F"/>
    <w:rsid w:val="00AB1EED"/>
    <w:rsid w:val="00AB6034"/>
    <w:rsid w:val="00BF7E1F"/>
    <w:rsid w:val="00C35E5F"/>
    <w:rsid w:val="00C53995"/>
    <w:rsid w:val="00C635B4"/>
    <w:rsid w:val="00C95D15"/>
    <w:rsid w:val="00D6186D"/>
    <w:rsid w:val="00E61E82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51C6E"/>
    <w:pPr>
      <w:spacing w:after="0" w:line="240" w:lineRule="auto"/>
    </w:pPr>
  </w:style>
  <w:style w:type="paragraph" w:styleId="a4">
    <w:name w:val="Title"/>
    <w:basedOn w:val="a"/>
    <w:next w:val="a"/>
    <w:link w:val="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5">
    <w:name w:val="Book Title"/>
    <w:basedOn w:val="a0"/>
    <w:uiPriority w:val="33"/>
    <w:qFormat/>
    <w:rsid w:val="00706C41"/>
    <w:rPr>
      <w:b/>
      <w:bCs/>
      <w:smallCaps/>
      <w:spacing w:val="5"/>
    </w:rPr>
  </w:style>
  <w:style w:type="table" w:styleId="a6">
    <w:name w:val="Table Grid"/>
    <w:basedOn w:val="a1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0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a8">
    <w:name w:val="Hyperlink"/>
    <w:basedOn w:val="a0"/>
    <w:uiPriority w:val="99"/>
    <w:unhideWhenUsed/>
    <w:rsid w:val="00A23491"/>
    <w:rPr>
      <w:color w:val="0000FF" w:themeColor="hyperlink"/>
      <w:u w:val="single"/>
    </w:rPr>
  </w:style>
  <w:style w:type="character" w:styleId="a9">
    <w:name w:val="Emphasis"/>
    <w:basedOn w:val="a0"/>
    <w:uiPriority w:val="20"/>
    <w:qFormat/>
    <w:rsid w:val="00A23491"/>
    <w:rPr>
      <w:i/>
      <w:iCs/>
    </w:rPr>
  </w:style>
  <w:style w:type="paragraph" w:styleId="aa">
    <w:name w:val="List Paragraph"/>
    <w:basedOn w:val="a"/>
    <w:uiPriority w:val="34"/>
    <w:qFormat/>
    <w:rsid w:val="00AB6034"/>
    <w:pPr>
      <w:ind w:left="720"/>
      <w:contextualSpacing/>
    </w:pPr>
  </w:style>
  <w:style w:type="paragraph" w:styleId="ab">
    <w:name w:val="Normal (Web)"/>
    <w:basedOn w:val="a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ac">
    <w:name w:val="Unresolved Mention"/>
    <w:basedOn w:val="a0"/>
    <w:uiPriority w:val="99"/>
    <w:rsid w:val="0031172B"/>
    <w:rPr>
      <w:color w:val="605E5C"/>
      <w:shd w:val="clear" w:color="auto" w:fill="E1DFDD"/>
    </w:rPr>
  </w:style>
  <w:style w:type="paragraph" w:styleId="ad">
    <w:name w:val="header"/>
    <w:basedOn w:val="a"/>
    <w:link w:val="Char1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1">
    <w:name w:val="머리글 Char"/>
    <w:basedOn w:val="a0"/>
    <w:link w:val="ad"/>
    <w:uiPriority w:val="99"/>
    <w:rsid w:val="00C95D15"/>
    <w:rPr>
      <w:rFonts w:ascii="Times New Roman" w:hAnsi="Times New Roman" w:cs="Times New Roman"/>
      <w:sz w:val="24"/>
      <w:szCs w:val="24"/>
    </w:rPr>
  </w:style>
  <w:style w:type="paragraph" w:styleId="ae">
    <w:name w:val="footer"/>
    <w:basedOn w:val="a"/>
    <w:link w:val="Char2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2">
    <w:name w:val="바닥글 Char"/>
    <w:basedOn w:val="a0"/>
    <w:link w:val="ae"/>
    <w:uiPriority w:val="99"/>
    <w:rsid w:val="00C95D1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youtu.be/3dKTiEkg02E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ithub.com/biscuit0x/submission_yun.git" TargetMode="External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680</Words>
  <Characters>3877</Characters>
  <Application>Microsoft Office Word</Application>
  <DocSecurity>0</DocSecurity>
  <Lines>32</Lines>
  <Paragraphs>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Jayne Yun</cp:lastModifiedBy>
  <cp:revision>3</cp:revision>
  <dcterms:created xsi:type="dcterms:W3CDTF">2019-12-14T21:35:00Z</dcterms:created>
  <dcterms:modified xsi:type="dcterms:W3CDTF">2019-12-14T21:39:00Z</dcterms:modified>
</cp:coreProperties>
</file>